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805E" w14:textId="52940087" w:rsidR="006B2FBA" w:rsidRDefault="00733A8D" w:rsidP="00CD729C">
      <w:pPr>
        <w:spacing w:after="0"/>
        <w:rPr>
          <w:rFonts w:ascii="Calibri" w:hAnsi="Calibri"/>
          <w:b/>
        </w:rPr>
      </w:pPr>
      <w:r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20</w:t>
      </w:r>
      <w:r w:rsidR="00FB325B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2</w:t>
      </w:r>
      <w:r w:rsidR="0023418D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5</w:t>
      </w:r>
      <w:r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/</w:t>
      </w:r>
      <w:r w:rsidR="002F32E9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2</w:t>
      </w:r>
      <w:r w:rsidR="0023418D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6</w:t>
      </w:r>
      <w:r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 xml:space="preserve"> </w:t>
      </w:r>
      <w:r w:rsidR="0023418D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PWR</w:t>
      </w:r>
      <w:r w:rsidR="000C77C4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 xml:space="preserve"> </w:t>
      </w:r>
      <w:r w:rsidR="00A06694" w:rsidRPr="00D86DAA">
        <w:rPr>
          <w:rFonts w:ascii="Calibri" w:hAnsi="Calibri"/>
          <w:b/>
          <w:u w:val="single"/>
          <w:shd w:val="clear" w:color="auto" w:fill="FABF8F" w:themeFill="accent6" w:themeFillTint="99"/>
        </w:rPr>
        <w:t>COACHES &amp; OFFICIALS</w:t>
      </w:r>
      <w:r w:rsidR="001A5713" w:rsidRPr="00FF5216">
        <w:rPr>
          <w:rFonts w:ascii="Calibri" w:hAnsi="Calibri"/>
          <w:b/>
          <w:u w:val="single"/>
        </w:rPr>
        <w:t xml:space="preserve"> </w:t>
      </w:r>
      <w:r w:rsidR="0003226F">
        <w:rPr>
          <w:rFonts w:ascii="Calibri" w:hAnsi="Calibri"/>
          <w:b/>
          <w:color w:val="FF0000"/>
        </w:rPr>
        <w:br/>
      </w:r>
      <w:r w:rsidR="006B2FBA" w:rsidRPr="00FF5216">
        <w:rPr>
          <w:rFonts w:ascii="Calibri" w:hAnsi="Calibri"/>
          <w:b/>
          <w:u w:val="single"/>
        </w:rPr>
        <w:t>(changes</w:t>
      </w:r>
      <w:r w:rsidR="00D86DAA">
        <w:rPr>
          <w:rFonts w:ascii="Calibri" w:hAnsi="Calibri"/>
          <w:b/>
          <w:u w:val="single"/>
        </w:rPr>
        <w:t xml:space="preserve"> from last season</w:t>
      </w:r>
      <w:r w:rsidR="006B2FBA" w:rsidRPr="00FF5216">
        <w:rPr>
          <w:rFonts w:ascii="Calibri" w:hAnsi="Calibri"/>
          <w:b/>
          <w:u w:val="single"/>
        </w:rPr>
        <w:t xml:space="preserve"> in </w:t>
      </w:r>
      <w:r w:rsidR="006B2FBA" w:rsidRPr="00FF5216">
        <w:rPr>
          <w:rFonts w:ascii="Calibri" w:hAnsi="Calibri"/>
          <w:b/>
          <w:color w:val="FF0000"/>
          <w:u w:val="single"/>
        </w:rPr>
        <w:t>RED</w:t>
      </w:r>
      <w:r w:rsidR="006B2FBA" w:rsidRPr="00FF5216">
        <w:rPr>
          <w:rFonts w:ascii="Calibri" w:hAnsi="Calibri"/>
          <w:b/>
          <w:u w:val="single"/>
        </w:rPr>
        <w:t>)</w:t>
      </w:r>
      <w:r w:rsidR="006B2FBA" w:rsidRPr="00FF5216">
        <w:rPr>
          <w:rFonts w:ascii="Calibri" w:hAnsi="Calibri"/>
        </w:rPr>
        <w:br/>
      </w:r>
      <w:r w:rsidR="006B2FBA" w:rsidRPr="005F2B5A">
        <w:rPr>
          <w:rFonts w:ascii="Calibri" w:hAnsi="Calibri"/>
          <w:b/>
          <w:color w:val="FF0000"/>
        </w:rPr>
        <w:t>Anyone on the system not on this list should be deleted</w:t>
      </w:r>
      <w:r w:rsidR="006B2FBA">
        <w:rPr>
          <w:rFonts w:ascii="Calibri" w:hAnsi="Calibri"/>
          <w:b/>
          <w:color w:val="FF0000"/>
        </w:rPr>
        <w:br/>
      </w:r>
      <w:r w:rsidR="006B2FBA" w:rsidRPr="00065157">
        <w:rPr>
          <w:rFonts w:ascii="Calibri" w:hAnsi="Calibri"/>
          <w:b/>
        </w:rPr>
        <w:t xml:space="preserve">The first person named </w:t>
      </w:r>
      <w:r w:rsidR="006B2FBA">
        <w:rPr>
          <w:rFonts w:ascii="Calibri" w:hAnsi="Calibri"/>
          <w:b/>
        </w:rPr>
        <w:t xml:space="preserve">for each club </w:t>
      </w:r>
      <w:r w:rsidR="006B2FBA" w:rsidRPr="00065157">
        <w:rPr>
          <w:rFonts w:ascii="Calibri" w:hAnsi="Calibri"/>
          <w:b/>
        </w:rPr>
        <w:t>should be used as the default image on team line-ups</w:t>
      </w:r>
    </w:p>
    <w:p w14:paraId="0743A9E6" w14:textId="1E76A66C" w:rsidR="00BC5A98" w:rsidRPr="001E28D1" w:rsidRDefault="00DC65DD" w:rsidP="00CD729C">
      <w:pPr>
        <w:spacing w:after="0"/>
        <w:rPr>
          <w:b/>
        </w:rPr>
      </w:pPr>
      <w:r>
        <w:rPr>
          <w:rFonts w:ascii="Calibri" w:hAnsi="Calibri"/>
          <w:b/>
        </w:rPr>
        <w:br/>
      </w:r>
      <w:r w:rsidR="00677ED9" w:rsidRPr="001E28D1">
        <w:rPr>
          <w:rFonts w:ascii="Calibri" w:hAnsi="Calibri"/>
          <w:b/>
        </w:rPr>
        <w:t>Bristol</w:t>
      </w:r>
      <w:r w:rsidR="00DD3CF6">
        <w:rPr>
          <w:rFonts w:ascii="Calibri" w:hAnsi="Calibri"/>
          <w:b/>
        </w:rPr>
        <w:t xml:space="preserve"> </w:t>
      </w:r>
      <w:r w:rsidR="00DD3CF6" w:rsidRPr="00757AA1">
        <w:rPr>
          <w:rFonts w:ascii="Calibri" w:hAnsi="Calibri"/>
          <w:b/>
          <w:noProof/>
        </w:rPr>
        <w:drawing>
          <wp:inline distT="0" distB="0" distL="0" distR="0" wp14:anchorId="48DB51D4" wp14:editId="39306E4A">
            <wp:extent cx="720000" cy="720000"/>
            <wp:effectExtent l="0" t="0" r="4445" b="4445"/>
            <wp:docPr id="2039914778" name="Picture 5" descr="A bear head with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14778" name="Picture 5" descr="A bear head with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ED9" w:rsidRPr="001E28D1">
        <w:rPr>
          <w:rFonts w:ascii="Calibri" w:hAnsi="Calibri"/>
        </w:rPr>
        <w:br/>
      </w:r>
      <w:r w:rsidR="00E11EA6" w:rsidRPr="00D86DAA">
        <w:rPr>
          <w:rFonts w:ascii="Calibri" w:hAnsi="Calibri"/>
          <w:color w:val="EE0000"/>
        </w:rPr>
        <w:t>Head Coach</w:t>
      </w:r>
      <w:r w:rsidR="00677ED9" w:rsidRPr="00D86DAA">
        <w:rPr>
          <w:rFonts w:ascii="Calibri" w:hAnsi="Calibri"/>
          <w:color w:val="EE0000"/>
        </w:rPr>
        <w:t xml:space="preserve"> – </w:t>
      </w:r>
      <w:r w:rsidR="00D86DAA" w:rsidRPr="00D86DAA">
        <w:rPr>
          <w:rFonts w:ascii="Calibri" w:hAnsi="Calibri"/>
          <w:color w:val="EE0000"/>
        </w:rPr>
        <w:t>Scott Lawson</w:t>
      </w:r>
      <w:r w:rsidR="00677ED9" w:rsidRPr="001E28D1">
        <w:rPr>
          <w:rFonts w:ascii="Calibri" w:hAnsi="Calibri"/>
        </w:rPr>
        <w:br/>
      </w:r>
      <w:r w:rsidR="00645794">
        <w:rPr>
          <w:rFonts w:ascii="Calibri" w:hAnsi="Calibri"/>
        </w:rPr>
        <w:t>Assistant</w:t>
      </w:r>
      <w:r w:rsidR="00677ED9" w:rsidRPr="001E28D1">
        <w:rPr>
          <w:rFonts w:ascii="Calibri" w:hAnsi="Calibri"/>
        </w:rPr>
        <w:t xml:space="preserve"> Coach – </w:t>
      </w:r>
      <w:r w:rsidR="00645794">
        <w:rPr>
          <w:rFonts w:ascii="Calibri" w:hAnsi="Calibri"/>
        </w:rPr>
        <w:t>Tom Luke</w:t>
      </w:r>
      <w:r w:rsidR="00160AF1">
        <w:rPr>
          <w:rFonts w:ascii="Calibri" w:hAnsi="Calibri"/>
        </w:rPr>
        <w:br/>
      </w:r>
      <w:r w:rsidR="00160AF1" w:rsidRPr="00160AF1">
        <w:rPr>
          <w:rFonts w:ascii="Calibri" w:hAnsi="Calibri"/>
          <w:color w:val="EE0000"/>
        </w:rPr>
        <w:t xml:space="preserve">Assistant Coach – </w:t>
      </w:r>
      <w:r w:rsidR="00160AF1" w:rsidRPr="00160AF1">
        <w:rPr>
          <w:rFonts w:ascii="Calibri" w:hAnsi="Calibri"/>
          <w:color w:val="EE0000"/>
        </w:rPr>
        <w:t>Rhys Oakley</w:t>
      </w:r>
      <w:r w:rsidR="000E4BD6">
        <w:rPr>
          <w:rFonts w:ascii="Calibri" w:hAnsi="Calibri"/>
          <w:color w:val="EE0000"/>
        </w:rPr>
        <w:br/>
      </w:r>
      <w:r w:rsidR="000E4BD6" w:rsidRPr="00160AF1">
        <w:rPr>
          <w:rFonts w:ascii="Calibri" w:hAnsi="Calibri"/>
          <w:color w:val="EE0000"/>
        </w:rPr>
        <w:t xml:space="preserve">Assistant Coach – </w:t>
      </w:r>
      <w:r w:rsidR="000E4BD6">
        <w:rPr>
          <w:rFonts w:ascii="Calibri" w:hAnsi="Calibri"/>
          <w:color w:val="EE0000"/>
        </w:rPr>
        <w:t>Amber Reed</w:t>
      </w:r>
      <w:r w:rsidR="00677ED9" w:rsidRPr="001E28D1">
        <w:rPr>
          <w:rFonts w:ascii="Calibri" w:hAnsi="Calibri"/>
        </w:rPr>
        <w:br/>
      </w:r>
      <w:r w:rsidR="00645794">
        <w:rPr>
          <w:bCs/>
        </w:rPr>
        <w:t>Athletic Performance Coach</w:t>
      </w:r>
      <w:r w:rsidR="00953BBD" w:rsidRPr="001E28D1">
        <w:rPr>
          <w:bCs/>
        </w:rPr>
        <w:t xml:space="preserve"> – </w:t>
      </w:r>
      <w:r w:rsidR="00645794">
        <w:rPr>
          <w:bCs/>
        </w:rPr>
        <w:t>Gareth Harris</w:t>
      </w:r>
    </w:p>
    <w:p w14:paraId="7CD4314B" w14:textId="2CED39AB" w:rsidR="009B4326" w:rsidRPr="001E28D1" w:rsidRDefault="009B4326" w:rsidP="009B4326">
      <w:pPr>
        <w:spacing w:after="0"/>
        <w:rPr>
          <w:rFonts w:ascii="Calibri" w:hAnsi="Calibri"/>
        </w:rPr>
      </w:pPr>
      <w:r w:rsidRPr="001E28D1">
        <w:rPr>
          <w:rFonts w:ascii="Calibri" w:hAnsi="Calibri"/>
        </w:rPr>
        <w:t>Owner – Steve Lansdown</w:t>
      </w:r>
      <w:r>
        <w:rPr>
          <w:rFonts w:ascii="Calibri" w:hAnsi="Calibri"/>
        </w:rPr>
        <w:br/>
      </w:r>
      <w:r w:rsidRPr="00DD3CF6">
        <w:rPr>
          <w:rFonts w:ascii="Calibri" w:hAnsi="Calibri"/>
          <w:color w:val="EE0000"/>
        </w:rPr>
        <w:t xml:space="preserve">Chief Executive – </w:t>
      </w:r>
      <w:r w:rsidR="000E4BD6" w:rsidRPr="00DD3CF6">
        <w:rPr>
          <w:rFonts w:ascii="Calibri" w:hAnsi="Calibri"/>
          <w:color w:val="EE0000"/>
        </w:rPr>
        <w:t>Tom Tainton</w:t>
      </w:r>
    </w:p>
    <w:p w14:paraId="31B68428" w14:textId="2D55013B" w:rsidR="00E847F1" w:rsidRPr="001E28D1" w:rsidRDefault="009B4326" w:rsidP="00E847F1">
      <w:pPr>
        <w:spacing w:after="0"/>
        <w:rPr>
          <w:rFonts w:ascii="Calibri" w:hAnsi="Calibri"/>
          <w:sz w:val="6"/>
          <w:szCs w:val="6"/>
        </w:rPr>
      </w:pPr>
      <w:r w:rsidRPr="001E28D1">
        <w:rPr>
          <w:rFonts w:ascii="Calibri" w:hAnsi="Calibri"/>
        </w:rPr>
        <w:t>Chairman – Chris Booy</w:t>
      </w:r>
      <w:r w:rsidRPr="001E28D1">
        <w:rPr>
          <w:rFonts w:ascii="Calibri" w:hAnsi="Calibri"/>
        </w:rPr>
        <w:br/>
      </w:r>
    </w:p>
    <w:p w14:paraId="4E3B2232" w14:textId="2C17AF6D" w:rsidR="00A82040" w:rsidRPr="00F77104" w:rsidRDefault="008C17C1" w:rsidP="00CD729C">
      <w:pPr>
        <w:spacing w:after="0"/>
        <w:rPr>
          <w:rFonts w:ascii="Calibri" w:hAnsi="Calibri"/>
          <w:b/>
          <w:sz w:val="10"/>
          <w:szCs w:val="10"/>
        </w:rPr>
      </w:pPr>
      <w:r w:rsidRPr="001E28D1">
        <w:rPr>
          <w:rFonts w:ascii="Calibri" w:hAnsi="Calibri"/>
          <w:sz w:val="6"/>
          <w:szCs w:val="6"/>
        </w:rPr>
        <w:br/>
      </w:r>
      <w:r w:rsidR="00A06694" w:rsidRPr="001E28D1">
        <w:rPr>
          <w:rFonts w:ascii="Calibri" w:hAnsi="Calibri"/>
          <w:b/>
        </w:rPr>
        <w:t>Exeter</w:t>
      </w:r>
      <w:r w:rsidR="00FC0214" w:rsidRPr="001E28D1">
        <w:rPr>
          <w:rFonts w:ascii="Calibri" w:hAnsi="Calibri"/>
        </w:rPr>
        <w:t xml:space="preserve"> </w:t>
      </w:r>
      <w:r w:rsidR="008D663C" w:rsidRPr="00326321">
        <w:rPr>
          <w:rFonts w:ascii="Calibri" w:hAnsi="Calibri"/>
          <w:b/>
          <w:noProof/>
        </w:rPr>
        <w:drawing>
          <wp:inline distT="0" distB="0" distL="0" distR="0" wp14:anchorId="47C0152B" wp14:editId="2EF8FA06">
            <wp:extent cx="748800" cy="720000"/>
            <wp:effectExtent l="0" t="0" r="0" b="4445"/>
            <wp:docPr id="1583870671" name="Picture 7" descr="A logo of a rugb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70671" name="Picture 7" descr="A logo of a rugby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694" w:rsidRPr="001E28D1">
        <w:rPr>
          <w:rFonts w:ascii="Calibri" w:hAnsi="Calibri"/>
        </w:rPr>
        <w:br/>
      </w:r>
      <w:r w:rsidR="00DF4D24" w:rsidRPr="008D663C">
        <w:rPr>
          <w:rFonts w:ascii="Calibri" w:hAnsi="Calibri"/>
          <w:color w:val="EE0000"/>
        </w:rPr>
        <w:t>Head Coach</w:t>
      </w:r>
      <w:r w:rsidR="00A06694" w:rsidRPr="008D663C">
        <w:rPr>
          <w:rFonts w:ascii="Calibri" w:hAnsi="Calibri"/>
          <w:color w:val="EE0000"/>
        </w:rPr>
        <w:t xml:space="preserve"> – </w:t>
      </w:r>
      <w:r w:rsidR="004946F8">
        <w:rPr>
          <w:rFonts w:ascii="Calibri" w:hAnsi="Calibri"/>
        </w:rPr>
        <w:t>Steve Salvin</w:t>
      </w:r>
      <w:r w:rsidR="00A06694" w:rsidRPr="001E28D1">
        <w:rPr>
          <w:rFonts w:ascii="Calibri" w:hAnsi="Calibri"/>
        </w:rPr>
        <w:br/>
      </w:r>
      <w:r w:rsidR="00DF4D24" w:rsidRPr="008D663C">
        <w:rPr>
          <w:rFonts w:ascii="Calibri" w:hAnsi="Calibri"/>
          <w:color w:val="EE0000"/>
        </w:rPr>
        <w:t>Assistant</w:t>
      </w:r>
      <w:r w:rsidR="00F64241" w:rsidRPr="008D663C">
        <w:rPr>
          <w:rFonts w:ascii="Calibri" w:hAnsi="Calibri"/>
          <w:color w:val="EE0000"/>
        </w:rPr>
        <w:t xml:space="preserve"> </w:t>
      </w:r>
      <w:r w:rsidR="00A06694" w:rsidRPr="008D663C">
        <w:rPr>
          <w:rFonts w:ascii="Calibri" w:hAnsi="Calibri"/>
          <w:color w:val="EE0000"/>
        </w:rPr>
        <w:t xml:space="preserve">Coach – </w:t>
      </w:r>
      <w:r w:rsidR="008D663C" w:rsidRPr="008D663C">
        <w:rPr>
          <w:rFonts w:ascii="Calibri" w:hAnsi="Calibri"/>
          <w:color w:val="EE0000"/>
        </w:rPr>
        <w:t>Oli Bishop</w:t>
      </w:r>
      <w:r w:rsidR="00A06694" w:rsidRPr="001E28D1">
        <w:rPr>
          <w:rFonts w:ascii="Calibri" w:hAnsi="Calibri"/>
        </w:rPr>
        <w:br/>
      </w:r>
      <w:r w:rsidR="008D663C">
        <w:rPr>
          <w:rFonts w:ascii="Calibri" w:hAnsi="Calibri"/>
          <w:color w:val="FF0000"/>
        </w:rPr>
        <w:t>Head of Athletic Performance – Daniel Rix</w:t>
      </w:r>
      <w:r w:rsidR="00A06694" w:rsidRPr="001E28D1">
        <w:rPr>
          <w:rFonts w:ascii="Calibri" w:hAnsi="Calibri"/>
        </w:rPr>
        <w:br/>
      </w:r>
      <w:r w:rsidR="009A7CB3" w:rsidRPr="001E28D1">
        <w:rPr>
          <w:rFonts w:cs="Calibri"/>
          <w:bCs/>
        </w:rPr>
        <w:t>Chairman &amp; Chief Executive</w:t>
      </w:r>
      <w:r w:rsidR="009A7CB3" w:rsidRPr="001E28D1">
        <w:rPr>
          <w:rFonts w:cs="Calibri"/>
        </w:rPr>
        <w:t xml:space="preserve"> </w:t>
      </w:r>
      <w:r w:rsidR="009A7CB3" w:rsidRPr="001E28D1">
        <w:rPr>
          <w:rFonts w:ascii="Calibri" w:hAnsi="Calibri"/>
        </w:rPr>
        <w:t>– Tony Rowe</w:t>
      </w:r>
      <w:r w:rsidR="009A7CB3" w:rsidRPr="001E28D1">
        <w:rPr>
          <w:rFonts w:ascii="Calibri" w:hAnsi="Calibri"/>
        </w:rPr>
        <w:br/>
        <w:t>Managing Director – Natasha Pavis</w:t>
      </w:r>
      <w:r w:rsidR="00EC08F1">
        <w:rPr>
          <w:rFonts w:ascii="Calibri" w:hAnsi="Calibri"/>
        </w:rPr>
        <w:br/>
      </w:r>
      <w:r w:rsidR="009A7CB3" w:rsidRPr="001E28D1">
        <w:rPr>
          <w:rFonts w:ascii="Calibri" w:hAnsi="Calibri"/>
        </w:rPr>
        <w:br/>
      </w:r>
      <w:r w:rsidR="00A06694" w:rsidRPr="001E28D1">
        <w:rPr>
          <w:rFonts w:ascii="Calibri" w:hAnsi="Calibri"/>
          <w:sz w:val="6"/>
          <w:szCs w:val="6"/>
        </w:rPr>
        <w:br/>
      </w:r>
      <w:r w:rsidR="00A06694" w:rsidRPr="001E28D1">
        <w:rPr>
          <w:rFonts w:ascii="Calibri" w:hAnsi="Calibri"/>
          <w:b/>
        </w:rPr>
        <w:t>Gloucester</w:t>
      </w:r>
      <w:r w:rsidR="00EC08F1" w:rsidRPr="00EC08F1">
        <w:rPr>
          <w:rFonts w:ascii="Calibri" w:hAnsi="Calibri"/>
          <w:b/>
          <w:bCs/>
        </w:rPr>
        <w:t>-Hartpury</w:t>
      </w:r>
      <w:r w:rsidR="009B0D4E">
        <w:rPr>
          <w:rFonts w:ascii="Calibri" w:hAnsi="Calibri"/>
          <w:b/>
          <w:bCs/>
        </w:rPr>
        <w:t xml:space="preserve"> </w:t>
      </w:r>
      <w:r w:rsidR="009B0D4E">
        <w:rPr>
          <w:noProof/>
        </w:rPr>
        <w:drawing>
          <wp:inline distT="0" distB="0" distL="0" distR="0" wp14:anchorId="63EEAFE3" wp14:editId="248F5D12">
            <wp:extent cx="758825" cy="707390"/>
            <wp:effectExtent l="0" t="0" r="3175" b="0"/>
            <wp:docPr id="1780578736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78736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694" w:rsidRPr="001E28D1">
        <w:rPr>
          <w:rFonts w:ascii="Calibri" w:hAnsi="Calibri"/>
        </w:rPr>
        <w:br/>
      </w:r>
      <w:r w:rsidR="008852C9" w:rsidRPr="006B65BE">
        <w:rPr>
          <w:rFonts w:ascii="Calibri" w:hAnsi="Calibri"/>
          <w:color w:val="EE0000"/>
        </w:rPr>
        <w:t xml:space="preserve">Head </w:t>
      </w:r>
      <w:r w:rsidR="006B65BE" w:rsidRPr="006B65BE">
        <w:rPr>
          <w:rFonts w:ascii="Calibri" w:hAnsi="Calibri"/>
          <w:color w:val="EE0000"/>
        </w:rPr>
        <w:t>of Rugby</w:t>
      </w:r>
      <w:r w:rsidR="006B65BE">
        <w:rPr>
          <w:rFonts w:ascii="Calibri" w:hAnsi="Calibri"/>
          <w:color w:val="EE0000"/>
        </w:rPr>
        <w:t xml:space="preserve"> </w:t>
      </w:r>
      <w:r w:rsidR="008852C9" w:rsidRPr="001E28D1">
        <w:rPr>
          <w:rFonts w:ascii="Calibri" w:hAnsi="Calibri"/>
        </w:rPr>
        <w:t>–</w:t>
      </w:r>
      <w:r w:rsidR="000B04BF">
        <w:rPr>
          <w:rFonts w:ascii="Calibri" w:hAnsi="Calibri"/>
        </w:rPr>
        <w:t xml:space="preserve"> </w:t>
      </w:r>
      <w:r w:rsidR="006B65BE">
        <w:rPr>
          <w:rFonts w:ascii="Calibri" w:hAnsi="Calibri"/>
        </w:rPr>
        <w:t>Dan Murphy</w:t>
      </w:r>
      <w:r w:rsidR="00395707">
        <w:rPr>
          <w:rFonts w:ascii="Calibri" w:hAnsi="Calibri"/>
        </w:rPr>
        <w:br/>
      </w:r>
      <w:r w:rsidR="00395707" w:rsidRPr="006B65BE">
        <w:rPr>
          <w:rFonts w:ascii="Calibri" w:hAnsi="Calibri"/>
          <w:color w:val="EE0000"/>
        </w:rPr>
        <w:t xml:space="preserve">Forwards Coach </w:t>
      </w:r>
      <w:r w:rsidR="00395707" w:rsidRPr="00117AB9">
        <w:rPr>
          <w:rFonts w:ascii="Calibri" w:hAnsi="Calibri"/>
        </w:rPr>
        <w:t xml:space="preserve">– </w:t>
      </w:r>
      <w:r w:rsidR="006B65BE" w:rsidRPr="00117AB9">
        <w:rPr>
          <w:rFonts w:ascii="Calibri" w:hAnsi="Calibri"/>
        </w:rPr>
        <w:t>Lewis Arnold</w:t>
      </w:r>
      <w:r w:rsidR="00E003F8">
        <w:rPr>
          <w:rFonts w:ascii="Calibri" w:hAnsi="Calibri"/>
        </w:rPr>
        <w:br/>
      </w:r>
      <w:r w:rsidR="00117AB9">
        <w:rPr>
          <w:rFonts w:ascii="Calibri" w:hAnsi="Calibri"/>
          <w:color w:val="FF0000"/>
        </w:rPr>
        <w:t xml:space="preserve">Backs </w:t>
      </w:r>
      <w:r w:rsidR="00E003F8" w:rsidRPr="006E3357">
        <w:rPr>
          <w:rFonts w:ascii="Calibri" w:hAnsi="Calibri"/>
          <w:color w:val="FF0000"/>
        </w:rPr>
        <w:t xml:space="preserve">Coach – </w:t>
      </w:r>
      <w:r w:rsidR="00117AB9">
        <w:rPr>
          <w:rFonts w:ascii="Calibri" w:hAnsi="Calibri"/>
          <w:color w:val="FF0000"/>
        </w:rPr>
        <w:t>Matt Banahan</w:t>
      </w:r>
      <w:r w:rsidR="0039523B" w:rsidRPr="001E28D1">
        <w:rPr>
          <w:rFonts w:ascii="Calibri" w:hAnsi="Calibri"/>
        </w:rPr>
        <w:br/>
      </w:r>
      <w:r w:rsidR="00832545" w:rsidRPr="00832545">
        <w:rPr>
          <w:rFonts w:ascii="Calibri" w:hAnsi="Calibri"/>
        </w:rPr>
        <w:t xml:space="preserve">Chief Executive – </w:t>
      </w:r>
      <w:r w:rsidR="00E003F8">
        <w:rPr>
          <w:rFonts w:ascii="Calibri" w:hAnsi="Calibri"/>
        </w:rPr>
        <w:t>James Forrester</w:t>
      </w:r>
      <w:r w:rsidR="001720A5" w:rsidRPr="001E28D1">
        <w:rPr>
          <w:rFonts w:ascii="Calibri" w:hAnsi="Calibri"/>
        </w:rPr>
        <w:br/>
      </w:r>
    </w:p>
    <w:p w14:paraId="3EED3BA3" w14:textId="73663BF3" w:rsidR="00573FA0" w:rsidRPr="00F77104" w:rsidRDefault="00A06694" w:rsidP="00E847F1">
      <w:pPr>
        <w:spacing w:after="0"/>
        <w:rPr>
          <w:rFonts w:ascii="Calibri" w:hAnsi="Calibri"/>
          <w:b/>
        </w:rPr>
      </w:pPr>
      <w:r w:rsidRPr="001E28D1">
        <w:rPr>
          <w:rFonts w:ascii="Calibri" w:hAnsi="Calibri"/>
          <w:b/>
        </w:rPr>
        <w:t>Harlequins</w:t>
      </w:r>
      <w:r w:rsidR="00E92322">
        <w:rPr>
          <w:rFonts w:ascii="Calibri" w:hAnsi="Calibri"/>
          <w:b/>
        </w:rPr>
        <w:t xml:space="preserve"> </w:t>
      </w:r>
      <w:r w:rsidR="00E92322" w:rsidRPr="006218C1">
        <w:rPr>
          <w:rFonts w:ascii="Calibri" w:hAnsi="Calibri"/>
          <w:b/>
          <w:noProof/>
        </w:rPr>
        <w:drawing>
          <wp:inline distT="0" distB="0" distL="0" distR="0" wp14:anchorId="02A3F583" wp14:editId="670E4B59">
            <wp:extent cx="457200" cy="720000"/>
            <wp:effectExtent l="0" t="0" r="0" b="4445"/>
            <wp:docPr id="2024376399" name="Picture 11" descr="A person in a colorful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76399" name="Picture 11" descr="A person in a colorful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8D1">
        <w:rPr>
          <w:rFonts w:ascii="Calibri" w:hAnsi="Calibri"/>
        </w:rPr>
        <w:br/>
      </w:r>
      <w:r w:rsidR="00864992" w:rsidRPr="00015FCE">
        <w:rPr>
          <w:rFonts w:ascii="Calibri" w:hAnsi="Calibri"/>
        </w:rPr>
        <w:t>Head Coach</w:t>
      </w:r>
      <w:r w:rsidR="00DD0B67" w:rsidRPr="00015FCE">
        <w:rPr>
          <w:rFonts w:ascii="Calibri" w:hAnsi="Calibri"/>
        </w:rPr>
        <w:t xml:space="preserve"> –</w:t>
      </w:r>
      <w:r w:rsidR="00864992" w:rsidRPr="00015FCE">
        <w:rPr>
          <w:rFonts w:ascii="Calibri" w:hAnsi="Calibri"/>
        </w:rPr>
        <w:t xml:space="preserve"> </w:t>
      </w:r>
      <w:r w:rsidR="003F4DAA" w:rsidRPr="00015FCE">
        <w:rPr>
          <w:rFonts w:ascii="Calibri" w:hAnsi="Calibri"/>
        </w:rPr>
        <w:t>Ross Chisholm</w:t>
      </w:r>
      <w:r w:rsidR="00BF2C93" w:rsidRPr="005A4A77">
        <w:rPr>
          <w:rFonts w:ascii="Calibri" w:hAnsi="Calibri"/>
        </w:rPr>
        <w:br/>
      </w:r>
      <w:r w:rsidR="006905F3">
        <w:rPr>
          <w:rFonts w:ascii="Calibri" w:hAnsi="Calibri"/>
          <w:color w:val="EE0000"/>
        </w:rPr>
        <w:t>Backs</w:t>
      </w:r>
      <w:r w:rsidR="005A4A77" w:rsidRPr="00B47D1A">
        <w:rPr>
          <w:rFonts w:ascii="Calibri" w:hAnsi="Calibri"/>
          <w:color w:val="EE0000"/>
        </w:rPr>
        <w:t xml:space="preserve"> </w:t>
      </w:r>
      <w:r w:rsidR="00BF2C93" w:rsidRPr="00B47D1A">
        <w:rPr>
          <w:rFonts w:ascii="Calibri" w:hAnsi="Calibri"/>
          <w:color w:val="EE0000"/>
        </w:rPr>
        <w:t xml:space="preserve">Coach – </w:t>
      </w:r>
      <w:r w:rsidR="00B47D1A" w:rsidRPr="00B47D1A">
        <w:rPr>
          <w:rFonts w:ascii="Calibri" w:hAnsi="Calibri"/>
          <w:color w:val="EE0000"/>
        </w:rPr>
        <w:t>Chris Laidlaw</w:t>
      </w:r>
      <w:r w:rsidR="006905F3">
        <w:rPr>
          <w:rFonts w:ascii="Calibri" w:hAnsi="Calibri"/>
          <w:color w:val="EE0000"/>
        </w:rPr>
        <w:br/>
        <w:t xml:space="preserve">Forwards </w:t>
      </w:r>
      <w:r w:rsidR="006905F3" w:rsidRPr="00B47D1A">
        <w:rPr>
          <w:rFonts w:ascii="Calibri" w:hAnsi="Calibri"/>
          <w:color w:val="EE0000"/>
        </w:rPr>
        <w:t xml:space="preserve">Coach – </w:t>
      </w:r>
      <w:r w:rsidR="006905F3">
        <w:rPr>
          <w:rFonts w:ascii="Calibri" w:hAnsi="Calibri"/>
          <w:color w:val="EE0000"/>
        </w:rPr>
        <w:t>Damian Welch</w:t>
      </w:r>
      <w:r w:rsidR="001D0EC9" w:rsidRPr="005A4A77">
        <w:rPr>
          <w:rFonts w:ascii="Calibri" w:hAnsi="Calibri"/>
        </w:rPr>
        <w:br/>
      </w:r>
      <w:r w:rsidR="00793479" w:rsidRPr="001E28D1">
        <w:t>Chief Executive – Laurie Dalrymple</w:t>
      </w:r>
      <w:r w:rsidR="00677ED9" w:rsidRPr="001E28D1">
        <w:rPr>
          <w:rFonts w:ascii="Calibri" w:hAnsi="Calibri"/>
        </w:rPr>
        <w:br/>
      </w:r>
      <w:r w:rsidR="00DB221E" w:rsidRPr="001E28D1">
        <w:rPr>
          <w:rFonts w:ascii="Calibri" w:hAnsi="Calibri"/>
          <w:sz w:val="10"/>
          <w:szCs w:val="10"/>
        </w:rPr>
        <w:br/>
      </w:r>
      <w:r w:rsidR="00DB221E" w:rsidRPr="001E28D1">
        <w:rPr>
          <w:rFonts w:ascii="Calibri" w:hAnsi="Calibri"/>
          <w:b/>
        </w:rPr>
        <w:lastRenderedPageBreak/>
        <w:t>Leicester</w:t>
      </w:r>
      <w:r w:rsidR="00677ED9" w:rsidRPr="001E28D1">
        <w:rPr>
          <w:rFonts w:ascii="Calibri" w:hAnsi="Calibri"/>
        </w:rPr>
        <w:t xml:space="preserve"> </w:t>
      </w:r>
      <w:r w:rsidR="005F50FC" w:rsidRPr="00503A01">
        <w:rPr>
          <w:rFonts w:ascii="Calibri" w:hAnsi="Calibri"/>
          <w:b/>
          <w:noProof/>
        </w:rPr>
        <w:drawing>
          <wp:inline distT="0" distB="0" distL="0" distR="0" wp14:anchorId="68826957" wp14:editId="6E100B70">
            <wp:extent cx="720000" cy="720000"/>
            <wp:effectExtent l="0" t="0" r="4445" b="4445"/>
            <wp:docPr id="1831708250" name="Picture 13" descr="A white tiger head with sharp tee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08250" name="Picture 13" descr="A white tiger head with sharp tee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21E" w:rsidRPr="001E28D1">
        <w:rPr>
          <w:rFonts w:ascii="Calibri" w:hAnsi="Calibri"/>
        </w:rPr>
        <w:br/>
      </w:r>
      <w:r w:rsidR="00E93859">
        <w:rPr>
          <w:rFonts w:ascii="Calibri" w:hAnsi="Calibri"/>
          <w:color w:val="FF0000"/>
        </w:rPr>
        <w:t>Director of Rugby – Fraser Goatcher</w:t>
      </w:r>
      <w:r w:rsidR="00E93859">
        <w:rPr>
          <w:rFonts w:ascii="Calibri" w:hAnsi="Calibri"/>
          <w:color w:val="FF0000"/>
        </w:rPr>
        <w:br/>
      </w:r>
      <w:r w:rsidR="00E04611" w:rsidRPr="00483C67">
        <w:rPr>
          <w:rFonts w:ascii="Calibri" w:hAnsi="Calibri"/>
          <w:color w:val="FF0000"/>
        </w:rPr>
        <w:t xml:space="preserve">Head </w:t>
      </w:r>
      <w:r w:rsidR="00483C67" w:rsidRPr="00483C67">
        <w:rPr>
          <w:rFonts w:ascii="Calibri" w:hAnsi="Calibri"/>
          <w:color w:val="FF0000"/>
        </w:rPr>
        <w:t xml:space="preserve">Coach – </w:t>
      </w:r>
      <w:r w:rsidR="005178C5">
        <w:rPr>
          <w:rFonts w:ascii="Calibri" w:hAnsi="Calibri"/>
          <w:color w:val="FF0000"/>
        </w:rPr>
        <w:t>Ross</w:t>
      </w:r>
      <w:r w:rsidR="00483C67" w:rsidRPr="00483C67">
        <w:rPr>
          <w:rFonts w:ascii="Calibri" w:hAnsi="Calibri"/>
          <w:color w:val="FF0000"/>
        </w:rPr>
        <w:t xml:space="preserve"> </w:t>
      </w:r>
      <w:r w:rsidR="005178C5">
        <w:rPr>
          <w:rFonts w:ascii="Calibri" w:hAnsi="Calibri"/>
          <w:color w:val="FF0000"/>
        </w:rPr>
        <w:t>Bundy</w:t>
      </w:r>
      <w:r w:rsidR="00E04611" w:rsidRPr="00CB01FB">
        <w:rPr>
          <w:rFonts w:ascii="Calibri" w:hAnsi="Calibri"/>
        </w:rPr>
        <w:br/>
      </w:r>
      <w:r w:rsidR="0047413C" w:rsidRPr="00136D88">
        <w:rPr>
          <w:rFonts w:ascii="Calibri" w:hAnsi="Calibri"/>
          <w:color w:val="EE0000"/>
        </w:rPr>
        <w:t>Chairman – Tom Scott</w:t>
      </w:r>
      <w:r w:rsidR="0047413C" w:rsidRPr="001E28D1">
        <w:rPr>
          <w:rFonts w:ascii="Calibri" w:hAnsi="Calibri"/>
        </w:rPr>
        <w:br/>
        <w:t>Chief Executive – Andrea Pinchen</w:t>
      </w:r>
      <w:r w:rsidR="0047413C">
        <w:rPr>
          <w:rFonts w:ascii="Calibri" w:hAnsi="Calibri"/>
        </w:rPr>
        <w:br/>
      </w:r>
      <w:r w:rsidR="00E847F1" w:rsidRPr="00E847F1">
        <w:rPr>
          <w:rFonts w:ascii="Calibri" w:hAnsi="Calibri"/>
          <w:b/>
          <w:sz w:val="10"/>
          <w:szCs w:val="10"/>
        </w:rPr>
        <w:br/>
      </w:r>
      <w:r w:rsidR="005E0FDE">
        <w:rPr>
          <w:rFonts w:ascii="Calibri" w:hAnsi="Calibri"/>
          <w:b/>
        </w:rPr>
        <w:t>Loughborough</w:t>
      </w:r>
      <w:r w:rsidR="00862AA1" w:rsidRPr="001E28D1">
        <w:rPr>
          <w:rFonts w:ascii="Calibri" w:hAnsi="Calibri"/>
        </w:rPr>
        <w:t xml:space="preserve"> </w:t>
      </w:r>
      <w:r w:rsidR="000F08E7">
        <w:rPr>
          <w:noProof/>
        </w:rPr>
        <w:drawing>
          <wp:inline distT="0" distB="0" distL="0" distR="0" wp14:anchorId="78C1FFEB" wp14:editId="34AF8479">
            <wp:extent cx="759600" cy="720000"/>
            <wp:effectExtent l="0" t="0" r="2540" b="4445"/>
            <wp:docPr id="549402865" name="Picture 2" descr="A logo of a lightning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02865" name="Picture 2" descr="A logo of a lightning bol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097" w:rsidRPr="001E28D1">
        <w:rPr>
          <w:rFonts w:ascii="Calibri" w:hAnsi="Calibri"/>
        </w:rPr>
        <w:br/>
      </w:r>
      <w:r w:rsidR="002A2B3B">
        <w:rPr>
          <w:rFonts w:ascii="Calibri" w:hAnsi="Calibri"/>
        </w:rPr>
        <w:t>Head Coach– Nathan Smith</w:t>
      </w:r>
      <w:r w:rsidR="00F8281B">
        <w:rPr>
          <w:rFonts w:ascii="Calibri" w:hAnsi="Calibri"/>
        </w:rPr>
        <w:br/>
      </w:r>
      <w:r w:rsidR="00307600" w:rsidRPr="00F53D8F">
        <w:rPr>
          <w:rFonts w:ascii="Calibri" w:hAnsi="Calibri"/>
          <w:color w:val="FF0000"/>
        </w:rPr>
        <w:t>Assistant Coach</w:t>
      </w:r>
      <w:r w:rsidR="009365C8" w:rsidRPr="00F53D8F">
        <w:rPr>
          <w:rFonts w:ascii="Calibri" w:hAnsi="Calibri"/>
          <w:color w:val="FF0000"/>
        </w:rPr>
        <w:t xml:space="preserve"> </w:t>
      </w:r>
      <w:r w:rsidR="00F8281B" w:rsidRPr="00F53D8F">
        <w:rPr>
          <w:rFonts w:ascii="Calibri" w:hAnsi="Calibri"/>
          <w:color w:val="FF0000"/>
        </w:rPr>
        <w:t xml:space="preserve">– </w:t>
      </w:r>
      <w:r w:rsidR="00AF65DF">
        <w:rPr>
          <w:rFonts w:ascii="Calibri" w:hAnsi="Calibri"/>
          <w:color w:val="FF0000"/>
        </w:rPr>
        <w:t xml:space="preserve">Rachel </w:t>
      </w:r>
      <w:r w:rsidR="0004582D">
        <w:rPr>
          <w:rFonts w:ascii="Calibri" w:hAnsi="Calibri"/>
          <w:color w:val="FF0000"/>
        </w:rPr>
        <w:t>T</w:t>
      </w:r>
      <w:r w:rsidR="00AF65DF">
        <w:rPr>
          <w:rFonts w:ascii="Calibri" w:hAnsi="Calibri"/>
          <w:color w:val="FF0000"/>
        </w:rPr>
        <w:t>aylor</w:t>
      </w:r>
      <w:r w:rsidR="00765F9F" w:rsidRPr="001E28D1">
        <w:rPr>
          <w:rFonts w:ascii="Calibri" w:hAnsi="Calibri"/>
        </w:rPr>
        <w:br/>
      </w:r>
    </w:p>
    <w:p w14:paraId="38CDE978" w14:textId="77777777" w:rsidR="001D50F4" w:rsidRDefault="00825110" w:rsidP="00E847F1">
      <w:pPr>
        <w:spacing w:after="0"/>
        <w:rPr>
          <w:rFonts w:ascii="Calibri" w:hAnsi="Calibri"/>
          <w:color w:val="EE0000"/>
        </w:rPr>
      </w:pPr>
      <w:r w:rsidRPr="001E28D1">
        <w:rPr>
          <w:rFonts w:ascii="Calibri" w:hAnsi="Calibri"/>
          <w:b/>
        </w:rPr>
        <w:t>Sale</w:t>
      </w:r>
      <w:r w:rsidR="001720A5" w:rsidRPr="001E28D1">
        <w:rPr>
          <w:rFonts w:ascii="Calibri" w:hAnsi="Calibri"/>
        </w:rPr>
        <w:t xml:space="preserve"> </w:t>
      </w:r>
      <w:r w:rsidR="00356D5B" w:rsidRPr="00684079">
        <w:rPr>
          <w:rFonts w:ascii="Calibri" w:hAnsi="Calibri"/>
          <w:b/>
          <w:noProof/>
        </w:rPr>
        <w:drawing>
          <wp:inline distT="0" distB="0" distL="0" distR="0" wp14:anchorId="7E574530" wp14:editId="7506341A">
            <wp:extent cx="921600" cy="720000"/>
            <wp:effectExtent l="0" t="0" r="0" b="4445"/>
            <wp:docPr id="767330418" name="Picture 19" descr="A white shark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30418" name="Picture 19" descr="A white shark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8D1">
        <w:rPr>
          <w:rFonts w:ascii="Calibri" w:hAnsi="Calibri"/>
        </w:rPr>
        <w:br/>
      </w:r>
      <w:r w:rsidR="008E00AA" w:rsidRPr="007A04C1">
        <w:rPr>
          <w:rFonts w:ascii="Calibri" w:hAnsi="Calibri"/>
          <w:color w:val="EE0000"/>
        </w:rPr>
        <w:t>Head</w:t>
      </w:r>
      <w:r w:rsidR="001B31C5" w:rsidRPr="007A04C1">
        <w:rPr>
          <w:rFonts w:ascii="Calibri" w:hAnsi="Calibri"/>
          <w:color w:val="EE0000"/>
        </w:rPr>
        <w:t xml:space="preserve"> Coach</w:t>
      </w:r>
      <w:r w:rsidR="00C67694" w:rsidRPr="007A04C1">
        <w:rPr>
          <w:rFonts w:ascii="Calibri" w:hAnsi="Calibri"/>
          <w:color w:val="EE0000"/>
        </w:rPr>
        <w:t xml:space="preserve"> –</w:t>
      </w:r>
      <w:r w:rsidR="00F4678F" w:rsidRPr="007A04C1">
        <w:rPr>
          <w:rFonts w:ascii="Calibri" w:hAnsi="Calibri"/>
          <w:color w:val="EE0000"/>
        </w:rPr>
        <w:t xml:space="preserve"> </w:t>
      </w:r>
      <w:r w:rsidR="007A04C1" w:rsidRPr="007A04C1">
        <w:rPr>
          <w:rFonts w:ascii="Calibri" w:hAnsi="Calibri"/>
          <w:color w:val="EE0000"/>
        </w:rPr>
        <w:t>Tom Hudson</w:t>
      </w:r>
      <w:r w:rsidR="007A04C1">
        <w:rPr>
          <w:rFonts w:ascii="Calibri" w:hAnsi="Calibri"/>
        </w:rPr>
        <w:br/>
      </w:r>
      <w:r w:rsidR="001674D5" w:rsidRPr="001674D5">
        <w:rPr>
          <w:rFonts w:cs="Calibri"/>
          <w:bCs/>
        </w:rPr>
        <w:t xml:space="preserve">Women’s Performance Lead – </w:t>
      </w:r>
      <w:r w:rsidR="001674D5">
        <w:rPr>
          <w:rFonts w:cs="Calibri"/>
          <w:bCs/>
        </w:rPr>
        <w:t>Katy Daley-McLean</w:t>
      </w:r>
      <w:r w:rsidR="001674D5" w:rsidRPr="001E28D1">
        <w:rPr>
          <w:rFonts w:ascii="Calibri" w:hAnsi="Calibri"/>
        </w:rPr>
        <w:t xml:space="preserve"> </w:t>
      </w:r>
      <w:r w:rsidR="00E43E23">
        <w:rPr>
          <w:rFonts w:ascii="Calibri" w:hAnsi="Calibri"/>
        </w:rPr>
        <w:br/>
      </w:r>
      <w:r w:rsidR="00E43E23" w:rsidRPr="00E43E23">
        <w:rPr>
          <w:rFonts w:ascii="Calibri" w:hAnsi="Calibri"/>
          <w:color w:val="EE0000"/>
        </w:rPr>
        <w:t>Assistant Coach – Mark Cueto</w:t>
      </w:r>
    </w:p>
    <w:p w14:paraId="501A7C36" w14:textId="77777777" w:rsidR="00342070" w:rsidRDefault="001D50F4" w:rsidP="00E847F1">
      <w:pPr>
        <w:spacing w:after="0"/>
        <w:rPr>
          <w:rFonts w:ascii="Calibri" w:hAnsi="Calibri"/>
          <w:b/>
        </w:rPr>
      </w:pPr>
      <w:r w:rsidRPr="001D50F4">
        <w:rPr>
          <w:rFonts w:ascii="Calibri" w:hAnsi="Calibri"/>
        </w:rPr>
        <w:t xml:space="preserve">Assistant Coach – </w:t>
      </w:r>
      <w:r w:rsidRPr="001D50F4">
        <w:rPr>
          <w:rFonts w:ascii="Calibri" w:hAnsi="Calibri"/>
        </w:rPr>
        <w:t>Charlie Beckett</w:t>
      </w:r>
      <w:r>
        <w:rPr>
          <w:rFonts w:ascii="Calibri" w:hAnsi="Calibri"/>
          <w:color w:val="EE0000"/>
        </w:rPr>
        <w:br/>
      </w:r>
      <w:r w:rsidRPr="00E43E23">
        <w:rPr>
          <w:rFonts w:ascii="Calibri" w:hAnsi="Calibri"/>
          <w:color w:val="EE0000"/>
        </w:rPr>
        <w:t xml:space="preserve">Assistant Coach – </w:t>
      </w:r>
      <w:r>
        <w:rPr>
          <w:rFonts w:ascii="Calibri" w:hAnsi="Calibri"/>
          <w:color w:val="EE0000"/>
        </w:rPr>
        <w:t>Luke Stratford</w:t>
      </w:r>
      <w:r>
        <w:rPr>
          <w:rFonts w:ascii="Calibri" w:hAnsi="Calibri"/>
          <w:color w:val="EE0000"/>
        </w:rPr>
        <w:br/>
      </w:r>
      <w:r w:rsidRPr="001D50F4">
        <w:rPr>
          <w:rFonts w:ascii="Calibri" w:hAnsi="Calibri"/>
        </w:rPr>
        <w:t xml:space="preserve">Assistant Coach – </w:t>
      </w:r>
      <w:r>
        <w:rPr>
          <w:rFonts w:ascii="Calibri" w:hAnsi="Calibri"/>
        </w:rPr>
        <w:t>Pete Anglesea</w:t>
      </w:r>
      <w:r w:rsidR="001674D5">
        <w:rPr>
          <w:rFonts w:ascii="Calibri" w:hAnsi="Calibri"/>
        </w:rPr>
        <w:br/>
      </w:r>
      <w:r w:rsidR="00C643B1" w:rsidRPr="001E28D1">
        <w:rPr>
          <w:rFonts w:ascii="Calibri" w:hAnsi="Calibri"/>
        </w:rPr>
        <w:t>Owner</w:t>
      </w:r>
      <w:r w:rsidR="00825110" w:rsidRPr="001E28D1">
        <w:rPr>
          <w:rFonts w:ascii="Calibri" w:hAnsi="Calibri"/>
        </w:rPr>
        <w:t xml:space="preserve"> – </w:t>
      </w:r>
      <w:r w:rsidR="00C643B1" w:rsidRPr="001E28D1">
        <w:rPr>
          <w:rFonts w:ascii="Calibri" w:hAnsi="Calibri"/>
        </w:rPr>
        <w:t>Simon Orange</w:t>
      </w:r>
      <w:r w:rsidR="00526913" w:rsidRPr="001E28D1">
        <w:rPr>
          <w:rFonts w:ascii="Calibri" w:hAnsi="Calibri"/>
        </w:rPr>
        <w:br/>
        <w:t>Owner – Ged Mason</w:t>
      </w:r>
      <w:r w:rsidR="0070666C" w:rsidRPr="001E28D1">
        <w:rPr>
          <w:rFonts w:ascii="Calibri" w:hAnsi="Calibri"/>
        </w:rPr>
        <w:br/>
      </w:r>
      <w:r w:rsidR="00314525" w:rsidRPr="001E28D1">
        <w:rPr>
          <w:rFonts w:ascii="Calibri" w:hAnsi="Calibri"/>
        </w:rPr>
        <w:t xml:space="preserve">Chief Executive – </w:t>
      </w:r>
      <w:r w:rsidR="00314525">
        <w:rPr>
          <w:rFonts w:ascii="Calibri" w:hAnsi="Calibri"/>
        </w:rPr>
        <w:t>Paul Smith</w:t>
      </w:r>
      <w:r w:rsidR="000A266C" w:rsidRPr="001E28D1">
        <w:rPr>
          <w:rFonts w:ascii="Calibri" w:hAnsi="Calibri"/>
        </w:rPr>
        <w:br/>
      </w:r>
      <w:r w:rsidR="00825110" w:rsidRPr="001E28D1">
        <w:rPr>
          <w:rFonts w:ascii="Calibri" w:hAnsi="Calibri"/>
          <w:sz w:val="6"/>
          <w:szCs w:val="6"/>
        </w:rPr>
        <w:br/>
      </w:r>
      <w:r w:rsidR="00F91F55" w:rsidRPr="001E28D1">
        <w:rPr>
          <w:rFonts w:ascii="Calibri" w:hAnsi="Calibri"/>
          <w:b/>
        </w:rPr>
        <w:t>Saracens</w:t>
      </w:r>
      <w:r w:rsidR="0018275D" w:rsidRPr="001E28D1">
        <w:rPr>
          <w:rFonts w:ascii="Calibri" w:hAnsi="Calibri"/>
          <w:b/>
        </w:rPr>
        <w:t xml:space="preserve"> </w:t>
      </w:r>
      <w:r w:rsidR="00D563E5" w:rsidRPr="003F6519">
        <w:rPr>
          <w:rFonts w:ascii="Calibri" w:hAnsi="Calibri"/>
          <w:b/>
          <w:noProof/>
        </w:rPr>
        <w:drawing>
          <wp:inline distT="0" distB="0" distL="0" distR="0" wp14:anchorId="29908415" wp14:editId="2827E349">
            <wp:extent cx="824400" cy="720000"/>
            <wp:effectExtent l="0" t="0" r="0" b="4445"/>
            <wp:docPr id="1323484355" name="Picture 21" descr="A black circle with a red star and a star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84355" name="Picture 21" descr="A black circle with a red star and a star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F55" w:rsidRPr="001E28D1">
        <w:rPr>
          <w:rFonts w:ascii="Calibri" w:hAnsi="Calibri"/>
        </w:rPr>
        <w:br/>
      </w:r>
      <w:r w:rsidR="0018275D" w:rsidRPr="001E28D1">
        <w:rPr>
          <w:bCs/>
        </w:rPr>
        <w:t xml:space="preserve">Director of Rugby – </w:t>
      </w:r>
      <w:r w:rsidR="00DD119E">
        <w:rPr>
          <w:bCs/>
        </w:rPr>
        <w:t>Alex Austerberry</w:t>
      </w:r>
      <w:r w:rsidR="0018275D" w:rsidRPr="001E28D1">
        <w:rPr>
          <w:bCs/>
        </w:rPr>
        <w:br/>
      </w:r>
      <w:r w:rsidR="00AD186E">
        <w:rPr>
          <w:bCs/>
        </w:rPr>
        <w:t>Assistant Coach – Lewis Sones</w:t>
      </w:r>
      <w:r w:rsidR="0018275D" w:rsidRPr="001E28D1">
        <w:rPr>
          <w:bCs/>
        </w:rPr>
        <w:br/>
      </w:r>
      <w:r w:rsidR="008736E0" w:rsidRPr="001E28D1">
        <w:rPr>
          <w:bCs/>
        </w:rPr>
        <w:t>For</w:t>
      </w:r>
      <w:r w:rsidR="00824B96" w:rsidRPr="001E28D1">
        <w:rPr>
          <w:bCs/>
        </w:rPr>
        <w:t>wards</w:t>
      </w:r>
      <w:r w:rsidR="0018275D" w:rsidRPr="001E28D1">
        <w:rPr>
          <w:bCs/>
        </w:rPr>
        <w:t xml:space="preserve"> Coach – </w:t>
      </w:r>
      <w:r w:rsidR="00052906">
        <w:rPr>
          <w:bCs/>
        </w:rPr>
        <w:t>Mouritz Botha</w:t>
      </w:r>
      <w:r w:rsidR="0018275D" w:rsidRPr="001E28D1">
        <w:rPr>
          <w:bCs/>
        </w:rPr>
        <w:br/>
        <w:t>Chairman – Neil Golding</w:t>
      </w:r>
      <w:r w:rsidR="0018275D" w:rsidRPr="001E28D1">
        <w:rPr>
          <w:bCs/>
        </w:rPr>
        <w:br/>
      </w:r>
      <w:r w:rsidR="00E847F1" w:rsidRPr="00E847F1">
        <w:rPr>
          <w:rFonts w:cs="Calibri"/>
          <w:bCs/>
          <w:sz w:val="10"/>
          <w:szCs w:val="10"/>
        </w:rPr>
        <w:br/>
      </w:r>
    </w:p>
    <w:p w14:paraId="06020A38" w14:textId="53EB6F0D" w:rsidR="00342070" w:rsidRDefault="00342070">
      <w:pPr>
        <w:rPr>
          <w:rFonts w:ascii="Calibri" w:hAnsi="Calibri"/>
          <w:b/>
        </w:rPr>
      </w:pPr>
      <w:r>
        <w:rPr>
          <w:rFonts w:ascii="Calibri" w:hAnsi="Calibri"/>
          <w:b/>
        </w:rPr>
        <w:t>CONTINUED….</w:t>
      </w:r>
      <w:r>
        <w:rPr>
          <w:rFonts w:ascii="Calibri" w:hAnsi="Calibri"/>
          <w:b/>
        </w:rPr>
        <w:br w:type="page"/>
      </w:r>
    </w:p>
    <w:p w14:paraId="4FED686B" w14:textId="231C0BEB" w:rsidR="00E847F1" w:rsidRDefault="00E847F1" w:rsidP="00E847F1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lastRenderedPageBreak/>
        <w:t>Trailfinders</w:t>
      </w:r>
      <w:r w:rsidR="00342070">
        <w:rPr>
          <w:rFonts w:ascii="Calibri" w:hAnsi="Calibri"/>
          <w:b/>
        </w:rPr>
        <w:t xml:space="preserve"> </w:t>
      </w:r>
      <w:r w:rsidR="00342070">
        <w:rPr>
          <w:noProof/>
        </w:rPr>
        <w:drawing>
          <wp:inline distT="0" distB="0" distL="0" distR="0" wp14:anchorId="77F37738" wp14:editId="7097C370">
            <wp:extent cx="720000" cy="720000"/>
            <wp:effectExtent l="0" t="0" r="4445" b="4445"/>
            <wp:docPr id="787563355" name="Picture 3" descr="A logo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63355" name="Picture 3" descr="A logo of a pl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9FC">
        <w:rPr>
          <w:rFonts w:ascii="Calibri" w:hAnsi="Calibri"/>
        </w:rPr>
        <w:br/>
      </w:r>
      <w:r w:rsidR="00EC0E23" w:rsidRPr="00D3625D">
        <w:rPr>
          <w:rFonts w:ascii="Calibri" w:hAnsi="Calibri"/>
        </w:rPr>
        <w:t>Head Coach</w:t>
      </w:r>
      <w:r w:rsidRPr="00D3625D">
        <w:rPr>
          <w:rFonts w:ascii="Calibri" w:hAnsi="Calibri"/>
        </w:rPr>
        <w:t xml:space="preserve"> – Barney Maddison</w:t>
      </w:r>
    </w:p>
    <w:p w14:paraId="390FD752" w14:textId="7BE24422" w:rsidR="00862AA1" w:rsidRPr="001E28D1" w:rsidRDefault="00E847F1" w:rsidP="00E847F1">
      <w:pPr>
        <w:spacing w:after="0"/>
        <w:rPr>
          <w:rFonts w:cs="Calibri"/>
          <w:bCs/>
        </w:rPr>
      </w:pPr>
      <w:r w:rsidRPr="00D3625D">
        <w:rPr>
          <w:rFonts w:ascii="Calibri" w:hAnsi="Calibri"/>
          <w:color w:val="EE0000"/>
        </w:rPr>
        <w:t xml:space="preserve">Scrum Coach – </w:t>
      </w:r>
      <w:r w:rsidR="00D3625D" w:rsidRPr="00D3625D">
        <w:rPr>
          <w:rFonts w:ascii="Calibri" w:hAnsi="Calibri"/>
          <w:color w:val="EE0000"/>
        </w:rPr>
        <w:t>Fraser Brown</w:t>
      </w:r>
      <w:r w:rsidRPr="004E3D85">
        <w:rPr>
          <w:rFonts w:ascii="Calibri" w:hAnsi="Calibri"/>
        </w:rPr>
        <w:br/>
      </w:r>
      <w:r>
        <w:rPr>
          <w:rFonts w:ascii="Calibri" w:hAnsi="Calibri"/>
        </w:rPr>
        <w:t>Skills</w:t>
      </w:r>
      <w:r w:rsidRPr="004E3D85">
        <w:rPr>
          <w:rFonts w:ascii="Calibri" w:hAnsi="Calibri"/>
        </w:rPr>
        <w:t xml:space="preserve"> Coach – </w:t>
      </w:r>
      <w:r>
        <w:rPr>
          <w:rFonts w:ascii="Calibri" w:hAnsi="Calibri"/>
        </w:rPr>
        <w:t>Kim Oliver</w:t>
      </w:r>
      <w:r w:rsidRPr="004E3D85"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 w14:paraId="655948E2" w14:textId="77777777" w:rsidR="00F91F55" w:rsidRPr="001E28D1" w:rsidRDefault="00F91F55" w:rsidP="0070666C">
      <w:pPr>
        <w:spacing w:after="0"/>
        <w:rPr>
          <w:rFonts w:ascii="Calibri" w:eastAsia="Calibri" w:hAnsi="Calibri" w:cs="Arial"/>
          <w:b/>
          <w:lang w:eastAsia="en-GB"/>
        </w:rPr>
      </w:pPr>
    </w:p>
    <w:sectPr w:rsidR="00F91F55" w:rsidRPr="001E28D1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D623" w14:textId="77777777" w:rsidR="00C773CD" w:rsidRDefault="00C773CD" w:rsidP="000A3B40">
      <w:pPr>
        <w:spacing w:after="0" w:line="240" w:lineRule="auto"/>
      </w:pPr>
      <w:r>
        <w:separator/>
      </w:r>
    </w:p>
  </w:endnote>
  <w:endnote w:type="continuationSeparator" w:id="0">
    <w:p w14:paraId="127BCCEA" w14:textId="77777777" w:rsidR="00C773CD" w:rsidRDefault="00C773CD" w:rsidP="000A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A75D" w14:textId="1CA249BB" w:rsidR="000A3B40" w:rsidRPr="00A8531F" w:rsidRDefault="00F8783A">
    <w:pPr>
      <w:pStyle w:val="Footer"/>
    </w:pPr>
    <w:r>
      <w:rPr>
        <w:noProof/>
      </w:rPr>
      <w:drawing>
        <wp:inline distT="0" distB="0" distL="0" distR="0" wp14:anchorId="18F33E90" wp14:editId="46B3D38F">
          <wp:extent cx="558800" cy="425482"/>
          <wp:effectExtent l="0" t="0" r="0" b="6350"/>
          <wp:docPr id="1845859017" name="Picture 1" descr="A logo with a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59017" name="Picture 1" descr="A logo with a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44" cy="52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531F" w:rsidRPr="00A8531F">
      <w:rPr>
        <w:rFonts w:ascii="Calibri" w:hAnsi="Calibri"/>
      </w:rPr>
      <w:t>© Hillsport Media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93F6" w14:textId="77777777" w:rsidR="00C773CD" w:rsidRDefault="00C773CD" w:rsidP="000A3B40">
      <w:pPr>
        <w:spacing w:after="0" w:line="240" w:lineRule="auto"/>
      </w:pPr>
      <w:r>
        <w:separator/>
      </w:r>
    </w:p>
  </w:footnote>
  <w:footnote w:type="continuationSeparator" w:id="0">
    <w:p w14:paraId="0F644035" w14:textId="77777777" w:rsidR="00C773CD" w:rsidRDefault="00C773CD" w:rsidP="000A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AE"/>
    <w:rsid w:val="00000AFE"/>
    <w:rsid w:val="00000ECE"/>
    <w:rsid w:val="00015FCE"/>
    <w:rsid w:val="0003226F"/>
    <w:rsid w:val="0003473B"/>
    <w:rsid w:val="00044803"/>
    <w:rsid w:val="0004582D"/>
    <w:rsid w:val="00046670"/>
    <w:rsid w:val="00047C70"/>
    <w:rsid w:val="00052906"/>
    <w:rsid w:val="0006330C"/>
    <w:rsid w:val="00065157"/>
    <w:rsid w:val="00070177"/>
    <w:rsid w:val="00076AE6"/>
    <w:rsid w:val="00081991"/>
    <w:rsid w:val="000904E6"/>
    <w:rsid w:val="000A266C"/>
    <w:rsid w:val="000A3B40"/>
    <w:rsid w:val="000B04BF"/>
    <w:rsid w:val="000C77C4"/>
    <w:rsid w:val="000E3EDF"/>
    <w:rsid w:val="000E4BD6"/>
    <w:rsid w:val="000F08E7"/>
    <w:rsid w:val="001019AE"/>
    <w:rsid w:val="00117AB9"/>
    <w:rsid w:val="001253A9"/>
    <w:rsid w:val="00130C68"/>
    <w:rsid w:val="001424D6"/>
    <w:rsid w:val="001439C4"/>
    <w:rsid w:val="0015104F"/>
    <w:rsid w:val="0015617D"/>
    <w:rsid w:val="00157F52"/>
    <w:rsid w:val="00160AF1"/>
    <w:rsid w:val="00162A79"/>
    <w:rsid w:val="00163AAF"/>
    <w:rsid w:val="001674D5"/>
    <w:rsid w:val="001720A5"/>
    <w:rsid w:val="001723D7"/>
    <w:rsid w:val="0018275D"/>
    <w:rsid w:val="0019274F"/>
    <w:rsid w:val="001A41EC"/>
    <w:rsid w:val="001A4E8E"/>
    <w:rsid w:val="001A5713"/>
    <w:rsid w:val="001B31C5"/>
    <w:rsid w:val="001B7FC6"/>
    <w:rsid w:val="001D0EC9"/>
    <w:rsid w:val="001D3E9B"/>
    <w:rsid w:val="001D50F4"/>
    <w:rsid w:val="001E1481"/>
    <w:rsid w:val="001E28D1"/>
    <w:rsid w:val="001F0FAE"/>
    <w:rsid w:val="00200CA6"/>
    <w:rsid w:val="00205A19"/>
    <w:rsid w:val="00227171"/>
    <w:rsid w:val="002328F7"/>
    <w:rsid w:val="0023418D"/>
    <w:rsid w:val="002353DC"/>
    <w:rsid w:val="00240075"/>
    <w:rsid w:val="002410D3"/>
    <w:rsid w:val="00253D4F"/>
    <w:rsid w:val="002549FA"/>
    <w:rsid w:val="00277675"/>
    <w:rsid w:val="002A2B3B"/>
    <w:rsid w:val="002A2D59"/>
    <w:rsid w:val="002A6BF4"/>
    <w:rsid w:val="002B28C3"/>
    <w:rsid w:val="002E220C"/>
    <w:rsid w:val="002E6EE0"/>
    <w:rsid w:val="002F152D"/>
    <w:rsid w:val="002F32E9"/>
    <w:rsid w:val="002F3AD7"/>
    <w:rsid w:val="00301A41"/>
    <w:rsid w:val="00307600"/>
    <w:rsid w:val="0031212F"/>
    <w:rsid w:val="00313E7B"/>
    <w:rsid w:val="00314525"/>
    <w:rsid w:val="003160AB"/>
    <w:rsid w:val="003244DE"/>
    <w:rsid w:val="003250A2"/>
    <w:rsid w:val="00326CB1"/>
    <w:rsid w:val="00342070"/>
    <w:rsid w:val="003507B9"/>
    <w:rsid w:val="00356D5B"/>
    <w:rsid w:val="00364DFA"/>
    <w:rsid w:val="00376416"/>
    <w:rsid w:val="003775E4"/>
    <w:rsid w:val="00393206"/>
    <w:rsid w:val="0039523B"/>
    <w:rsid w:val="00395707"/>
    <w:rsid w:val="003A095F"/>
    <w:rsid w:val="003B0FE2"/>
    <w:rsid w:val="003C198C"/>
    <w:rsid w:val="003C7993"/>
    <w:rsid w:val="003D09F9"/>
    <w:rsid w:val="003D4848"/>
    <w:rsid w:val="003D6277"/>
    <w:rsid w:val="003E023C"/>
    <w:rsid w:val="003E27E8"/>
    <w:rsid w:val="003E4BC2"/>
    <w:rsid w:val="003E70EE"/>
    <w:rsid w:val="003F03C0"/>
    <w:rsid w:val="003F4DAA"/>
    <w:rsid w:val="004023B8"/>
    <w:rsid w:val="004177D5"/>
    <w:rsid w:val="00420D11"/>
    <w:rsid w:val="004222CE"/>
    <w:rsid w:val="004348C2"/>
    <w:rsid w:val="00447B25"/>
    <w:rsid w:val="00452630"/>
    <w:rsid w:val="00466B17"/>
    <w:rsid w:val="0047412E"/>
    <w:rsid w:val="0047413C"/>
    <w:rsid w:val="0047436C"/>
    <w:rsid w:val="00483C67"/>
    <w:rsid w:val="004946F8"/>
    <w:rsid w:val="004965A4"/>
    <w:rsid w:val="004B3065"/>
    <w:rsid w:val="004B35DC"/>
    <w:rsid w:val="004C1E2E"/>
    <w:rsid w:val="004D6221"/>
    <w:rsid w:val="004E32E2"/>
    <w:rsid w:val="004E3D85"/>
    <w:rsid w:val="004F1C93"/>
    <w:rsid w:val="004F466F"/>
    <w:rsid w:val="005178C5"/>
    <w:rsid w:val="00526913"/>
    <w:rsid w:val="00536064"/>
    <w:rsid w:val="00540962"/>
    <w:rsid w:val="00540DF3"/>
    <w:rsid w:val="00541867"/>
    <w:rsid w:val="00542069"/>
    <w:rsid w:val="005436E5"/>
    <w:rsid w:val="005507A1"/>
    <w:rsid w:val="00566B82"/>
    <w:rsid w:val="00573FA0"/>
    <w:rsid w:val="005828DB"/>
    <w:rsid w:val="00584E74"/>
    <w:rsid w:val="00594090"/>
    <w:rsid w:val="00595493"/>
    <w:rsid w:val="005A1770"/>
    <w:rsid w:val="005A1BB2"/>
    <w:rsid w:val="005A4A77"/>
    <w:rsid w:val="005B02BC"/>
    <w:rsid w:val="005C15E9"/>
    <w:rsid w:val="005C43B9"/>
    <w:rsid w:val="005E0FDE"/>
    <w:rsid w:val="005F2B5A"/>
    <w:rsid w:val="005F50FC"/>
    <w:rsid w:val="006318C0"/>
    <w:rsid w:val="00633F96"/>
    <w:rsid w:val="006419ED"/>
    <w:rsid w:val="00645794"/>
    <w:rsid w:val="00657974"/>
    <w:rsid w:val="00660ED2"/>
    <w:rsid w:val="00670E78"/>
    <w:rsid w:val="00677ED9"/>
    <w:rsid w:val="00680C0E"/>
    <w:rsid w:val="006905F3"/>
    <w:rsid w:val="006A39AD"/>
    <w:rsid w:val="006B2FBA"/>
    <w:rsid w:val="006B53E3"/>
    <w:rsid w:val="006B65BE"/>
    <w:rsid w:val="006D5022"/>
    <w:rsid w:val="006E3357"/>
    <w:rsid w:val="006E7A75"/>
    <w:rsid w:val="0070666C"/>
    <w:rsid w:val="00713334"/>
    <w:rsid w:val="00715302"/>
    <w:rsid w:val="00727C9E"/>
    <w:rsid w:val="00733A8D"/>
    <w:rsid w:val="00742F2D"/>
    <w:rsid w:val="00746131"/>
    <w:rsid w:val="00752910"/>
    <w:rsid w:val="00755468"/>
    <w:rsid w:val="00756ECA"/>
    <w:rsid w:val="00765F9F"/>
    <w:rsid w:val="0077159F"/>
    <w:rsid w:val="007862E9"/>
    <w:rsid w:val="00790602"/>
    <w:rsid w:val="00790A04"/>
    <w:rsid w:val="00791278"/>
    <w:rsid w:val="007933C8"/>
    <w:rsid w:val="00793479"/>
    <w:rsid w:val="007A04C1"/>
    <w:rsid w:val="007A1C03"/>
    <w:rsid w:val="007B1366"/>
    <w:rsid w:val="007B3A4A"/>
    <w:rsid w:val="007F4507"/>
    <w:rsid w:val="00802EF7"/>
    <w:rsid w:val="0081707D"/>
    <w:rsid w:val="00824B96"/>
    <w:rsid w:val="00825110"/>
    <w:rsid w:val="0083106F"/>
    <w:rsid w:val="008310E3"/>
    <w:rsid w:val="00832545"/>
    <w:rsid w:val="0084033D"/>
    <w:rsid w:val="00842486"/>
    <w:rsid w:val="00842C05"/>
    <w:rsid w:val="00843D40"/>
    <w:rsid w:val="008461F0"/>
    <w:rsid w:val="00862AA1"/>
    <w:rsid w:val="00864992"/>
    <w:rsid w:val="0087335B"/>
    <w:rsid w:val="008736E0"/>
    <w:rsid w:val="008739B1"/>
    <w:rsid w:val="00873CC9"/>
    <w:rsid w:val="008852C9"/>
    <w:rsid w:val="0089039A"/>
    <w:rsid w:val="00891F32"/>
    <w:rsid w:val="008936BD"/>
    <w:rsid w:val="008976A3"/>
    <w:rsid w:val="008976EE"/>
    <w:rsid w:val="008A6D8D"/>
    <w:rsid w:val="008B2D64"/>
    <w:rsid w:val="008C17C1"/>
    <w:rsid w:val="008C61F6"/>
    <w:rsid w:val="008D6074"/>
    <w:rsid w:val="008D663C"/>
    <w:rsid w:val="008E00AA"/>
    <w:rsid w:val="008E165D"/>
    <w:rsid w:val="008E4036"/>
    <w:rsid w:val="008F2D1D"/>
    <w:rsid w:val="008F5C6B"/>
    <w:rsid w:val="009045BB"/>
    <w:rsid w:val="00904F68"/>
    <w:rsid w:val="00912E21"/>
    <w:rsid w:val="00916911"/>
    <w:rsid w:val="0092051F"/>
    <w:rsid w:val="0092317F"/>
    <w:rsid w:val="009257B3"/>
    <w:rsid w:val="00925A44"/>
    <w:rsid w:val="009365C8"/>
    <w:rsid w:val="00936B27"/>
    <w:rsid w:val="00937838"/>
    <w:rsid w:val="00953BBD"/>
    <w:rsid w:val="009619E2"/>
    <w:rsid w:val="00983D03"/>
    <w:rsid w:val="00995084"/>
    <w:rsid w:val="0099606A"/>
    <w:rsid w:val="009967B7"/>
    <w:rsid w:val="009A797B"/>
    <w:rsid w:val="009A7CB3"/>
    <w:rsid w:val="009B0D4E"/>
    <w:rsid w:val="009B4326"/>
    <w:rsid w:val="009B7C53"/>
    <w:rsid w:val="009C09AC"/>
    <w:rsid w:val="009C2338"/>
    <w:rsid w:val="009C782B"/>
    <w:rsid w:val="009D1DFB"/>
    <w:rsid w:val="009F0337"/>
    <w:rsid w:val="009F12A6"/>
    <w:rsid w:val="009F1D73"/>
    <w:rsid w:val="009F2FE0"/>
    <w:rsid w:val="009F45B3"/>
    <w:rsid w:val="009F7644"/>
    <w:rsid w:val="00A02754"/>
    <w:rsid w:val="00A06694"/>
    <w:rsid w:val="00A12FB0"/>
    <w:rsid w:val="00A23D44"/>
    <w:rsid w:val="00A23F58"/>
    <w:rsid w:val="00A24E69"/>
    <w:rsid w:val="00A437F2"/>
    <w:rsid w:val="00A4484C"/>
    <w:rsid w:val="00A54237"/>
    <w:rsid w:val="00A7052E"/>
    <w:rsid w:val="00A749A9"/>
    <w:rsid w:val="00A75CB8"/>
    <w:rsid w:val="00A77B82"/>
    <w:rsid w:val="00A82040"/>
    <w:rsid w:val="00A8531F"/>
    <w:rsid w:val="00AA0943"/>
    <w:rsid w:val="00AA0997"/>
    <w:rsid w:val="00AA4799"/>
    <w:rsid w:val="00AB42D9"/>
    <w:rsid w:val="00AB56A6"/>
    <w:rsid w:val="00AB56D0"/>
    <w:rsid w:val="00AC02B6"/>
    <w:rsid w:val="00AC063C"/>
    <w:rsid w:val="00AD186E"/>
    <w:rsid w:val="00AD2053"/>
    <w:rsid w:val="00AD7CB3"/>
    <w:rsid w:val="00AF25FD"/>
    <w:rsid w:val="00AF65DF"/>
    <w:rsid w:val="00B02C01"/>
    <w:rsid w:val="00B02F54"/>
    <w:rsid w:val="00B10D97"/>
    <w:rsid w:val="00B1475B"/>
    <w:rsid w:val="00B14F1A"/>
    <w:rsid w:val="00B24466"/>
    <w:rsid w:val="00B305F7"/>
    <w:rsid w:val="00B47D1A"/>
    <w:rsid w:val="00B47E0A"/>
    <w:rsid w:val="00B61A19"/>
    <w:rsid w:val="00B7569A"/>
    <w:rsid w:val="00B879FC"/>
    <w:rsid w:val="00B95D34"/>
    <w:rsid w:val="00BA0097"/>
    <w:rsid w:val="00BA09FC"/>
    <w:rsid w:val="00BB07FF"/>
    <w:rsid w:val="00BC5A98"/>
    <w:rsid w:val="00BD7E78"/>
    <w:rsid w:val="00BE074A"/>
    <w:rsid w:val="00BE2FA8"/>
    <w:rsid w:val="00BF2C93"/>
    <w:rsid w:val="00C1786F"/>
    <w:rsid w:val="00C45EAA"/>
    <w:rsid w:val="00C643B1"/>
    <w:rsid w:val="00C67694"/>
    <w:rsid w:val="00C70666"/>
    <w:rsid w:val="00C773CD"/>
    <w:rsid w:val="00CB01FB"/>
    <w:rsid w:val="00CB3037"/>
    <w:rsid w:val="00CD01D2"/>
    <w:rsid w:val="00CD04A4"/>
    <w:rsid w:val="00CD5D5D"/>
    <w:rsid w:val="00CD6587"/>
    <w:rsid w:val="00CD729C"/>
    <w:rsid w:val="00CF0254"/>
    <w:rsid w:val="00D02BC4"/>
    <w:rsid w:val="00D100BD"/>
    <w:rsid w:val="00D122EF"/>
    <w:rsid w:val="00D2297B"/>
    <w:rsid w:val="00D251A9"/>
    <w:rsid w:val="00D34FAB"/>
    <w:rsid w:val="00D3625D"/>
    <w:rsid w:val="00D43E19"/>
    <w:rsid w:val="00D508A0"/>
    <w:rsid w:val="00D54518"/>
    <w:rsid w:val="00D563E5"/>
    <w:rsid w:val="00D57FD8"/>
    <w:rsid w:val="00D632D0"/>
    <w:rsid w:val="00D76E88"/>
    <w:rsid w:val="00D81DE3"/>
    <w:rsid w:val="00D867B2"/>
    <w:rsid w:val="00D86DAA"/>
    <w:rsid w:val="00D920C6"/>
    <w:rsid w:val="00DB221E"/>
    <w:rsid w:val="00DC65DD"/>
    <w:rsid w:val="00DD0B67"/>
    <w:rsid w:val="00DD119E"/>
    <w:rsid w:val="00DD3CF6"/>
    <w:rsid w:val="00DF3855"/>
    <w:rsid w:val="00DF4D24"/>
    <w:rsid w:val="00E003F8"/>
    <w:rsid w:val="00E04611"/>
    <w:rsid w:val="00E07FCD"/>
    <w:rsid w:val="00E11EA6"/>
    <w:rsid w:val="00E1524E"/>
    <w:rsid w:val="00E25C82"/>
    <w:rsid w:val="00E4201C"/>
    <w:rsid w:val="00E43E23"/>
    <w:rsid w:val="00E4542D"/>
    <w:rsid w:val="00E643A7"/>
    <w:rsid w:val="00E64FCB"/>
    <w:rsid w:val="00E66F38"/>
    <w:rsid w:val="00E70D52"/>
    <w:rsid w:val="00E77B3D"/>
    <w:rsid w:val="00E847F1"/>
    <w:rsid w:val="00E86578"/>
    <w:rsid w:val="00E92322"/>
    <w:rsid w:val="00E93859"/>
    <w:rsid w:val="00EC08F1"/>
    <w:rsid w:val="00EC0E23"/>
    <w:rsid w:val="00EC2E9A"/>
    <w:rsid w:val="00EC5566"/>
    <w:rsid w:val="00EE0C90"/>
    <w:rsid w:val="00EE0D76"/>
    <w:rsid w:val="00EE5E43"/>
    <w:rsid w:val="00F058FE"/>
    <w:rsid w:val="00F13B72"/>
    <w:rsid w:val="00F20193"/>
    <w:rsid w:val="00F30295"/>
    <w:rsid w:val="00F30CD2"/>
    <w:rsid w:val="00F34750"/>
    <w:rsid w:val="00F37A3B"/>
    <w:rsid w:val="00F4678F"/>
    <w:rsid w:val="00F511E8"/>
    <w:rsid w:val="00F52151"/>
    <w:rsid w:val="00F53D8F"/>
    <w:rsid w:val="00F64241"/>
    <w:rsid w:val="00F64770"/>
    <w:rsid w:val="00F70607"/>
    <w:rsid w:val="00F77104"/>
    <w:rsid w:val="00F809A4"/>
    <w:rsid w:val="00F811EE"/>
    <w:rsid w:val="00F8281B"/>
    <w:rsid w:val="00F8783A"/>
    <w:rsid w:val="00F91F55"/>
    <w:rsid w:val="00F969AE"/>
    <w:rsid w:val="00FA2469"/>
    <w:rsid w:val="00FB28A3"/>
    <w:rsid w:val="00FB325B"/>
    <w:rsid w:val="00FC0214"/>
    <w:rsid w:val="00FD6007"/>
    <w:rsid w:val="00FE15E4"/>
    <w:rsid w:val="00FF49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90CE"/>
  <w15:docId w15:val="{67A6A068-DF19-49A9-9097-1B83804D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518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2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40"/>
  </w:style>
  <w:style w:type="paragraph" w:styleId="Footer">
    <w:name w:val="footer"/>
    <w:basedOn w:val="Normal"/>
    <w:link w:val="FooterChar"/>
    <w:uiPriority w:val="99"/>
    <w:unhideWhenUsed/>
    <w:rsid w:val="000A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B40"/>
  </w:style>
  <w:style w:type="character" w:customStyle="1" w:styleId="Heading1Char">
    <w:name w:val="Heading 1 Char"/>
    <w:basedOn w:val="DefaultParagraphFont"/>
    <w:link w:val="Heading1"/>
    <w:uiPriority w:val="9"/>
    <w:rsid w:val="00D54518"/>
    <w:rPr>
      <w:rFonts w:ascii="Calibri Light" w:eastAsia="SimSun" w:hAnsi="Calibri Light" w:cs="Times New Roman"/>
      <w:color w:val="1F4E79"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cp:lastModifiedBy>Ade Hill</cp:lastModifiedBy>
  <cp:revision>109</cp:revision>
  <dcterms:created xsi:type="dcterms:W3CDTF">2023-11-14T18:12:00Z</dcterms:created>
  <dcterms:modified xsi:type="dcterms:W3CDTF">2025-10-20T16:25:00Z</dcterms:modified>
</cp:coreProperties>
</file>